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814032" w:rsidTr="00D9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D915F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E15B47" wp14:editId="52777B8C">
                      <wp:simplePos x="0" y="0"/>
                      <wp:positionH relativeFrom="column">
                        <wp:posOffset>869789</wp:posOffset>
                      </wp:positionH>
                      <wp:positionV relativeFrom="paragraph">
                        <wp:posOffset>-5715</wp:posOffset>
                      </wp:positionV>
                      <wp:extent cx="5417820" cy="619760"/>
                      <wp:effectExtent l="0" t="0" r="11430" b="4699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68.5pt;margin-top:-.45pt;width:426.6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s2JAMAAHMGAAAOAAAAZHJzL2Uyb0RvYy54bWysVU2P0zAQvSPxHyzfu/lomjbVpqulpQhp&#10;gRVdxNmNncTg2MF2m+4i/jtjJ+22wAEherDGsefNzJt57vXNoRFoz7ThSuY4ugoxYrJQlMsqx58e&#10;1qMZRsYSSYlQkuX4kRl8s3j54rpr5yxWtRKUaQQg0sy7Nse1te08CExRs4aYK9UyCYel0g2xsNVV&#10;QDXpAL0RQRyGadApTVutCmYMfF31h3jh8cuSFfZDWRpmkcgx5Gb9qv26dWuwuCbzSpO25sWQBvmH&#10;LBrCJQQ9Qa2IJWin+W9QDS+0Mqq0V4VqAlWWvGC+BqgmCn+pZlOTlvlagBzTnmgy/w+2eL+/14hT&#10;6F2CkSQN9Oh2Z5UPjWLHT9eaOVzbtPfaVWjaO1V8NUiqZU1kxW61Vl3NCIWsInc/uHBwGwOuaNu9&#10;UxTQCaB7qg6lbhwgkIAOviOPp46wg0UFfJwk0XQWQ+MKOEujbJr6lgVkfvRutbFvmGqQM4AXpfmT&#10;kpaIDRAthI9E9nfG+u7QoURCv2BUNgJ6vScCRfEkPAIPlyHEEXroK11zIZBW9jO3tefHpesPzRHf&#10;oFYBD/1no6vtUmgEEXK8DCdhsvL8wJSY3q2/HYXu55EuXLJ4nI7HZy6QU3UM1RJbI7fkWMOUe+8S&#10;EnxQH2Hrxh1KAlQ38oMFYz9YMPq95doFhQKMN0AIvkqXnZBulcpV3V/rvzCvqqFgtbNMb2raIcod&#10;/fFsnIHiKYdY41mYhtkUIyIqeBsKq/Ef2buoOY3jJD7WfEL3yV0EhgEZUnCj4pX2PYviJHwVZ6N1&#10;OpuOknUyGWXTcDYKo+xVloZJlqzWPxxRUTKvOaVM3nHJjqqPkr9T1fD+9Hr1ukfdqeNK8BOBF3W5&#10;XpxGzJxf02onKRBM5k5ErwfbEi56O7hMt6fiAOMMjTuy4CXnVNar1R62B0B00tsq+gjig6l1ObqX&#10;GgwQyRNGHbx6OTbfdkQzjMRbCYObRUniZsZvksnUSU+fn2zPT4gsACrHFnrszaWFHbjsWs2rGiJF&#10;fi6lck9Kya2bo+eshg28bL6Y4RV2T+f53t96/q9Y/AQAAP//AwBQSwMEFAAGAAgAAAAhAPIGZ//e&#10;AAAACAEAAA8AAABkcnMvZG93bnJldi54bWxMj0FLw0AQhe+C/2GZghdpd1uhMTGbIoJ4USSt0Ot2&#10;d5qEZmdDdtvGf+940ts83uPN98rN5HtxwTF2gTQsFwoEkg2uo0bD1+51/ggiJkPO9IFQwzdG2FS3&#10;N6UpXLhSjZdtagSXUCyMhjaloZAy2ha9iYswILF3DKM3ieXYSDeaK5f7Xq6UWktvOuIPrRnwpUV7&#10;2p69hv1745fdW3Pv7THbKfyo9/az1vpuNj0/gUg4pb8w/OIzOlTMdAhnclH0rB8y3pI0zHMQ7Oe5&#10;WoE48LHOQFal/D+g+gEAAP//AwBQSwECLQAUAAYACAAAACEAtoM4kv4AAADhAQAAEwAAAAAAAAAA&#10;AAAAAAAAAAAAW0NvbnRlbnRfVHlwZXNdLnhtbFBLAQItABQABgAIAAAAIQA4/SH/1gAAAJQBAAAL&#10;AAAAAAAAAAAAAAAAAC8BAABfcmVscy8ucmVsc1BLAQItABQABgAIAAAAIQBk0rs2JAMAAHMGAAAO&#10;AAAAAAAAAAAAAAAAAC4CAABkcnMvZTJvRG9jLnhtbFBLAQItABQABgAIAAAAIQDyBmf/3gAAAAgB&#10;AAAPAAAAAAAAAAAAAAAAAH4FAABkcnMvZG93bnJldi54bWxQSwUGAAAAAAQABADzAAAAiQYAAAAA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97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CB9202" wp14:editId="38AD4300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       </w:t>
            </w:r>
            <w:r w:rsidR="00814032"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 xml:space="preserve">         </w:t>
            </w:r>
            <w:r w:rsidR="00814032"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814032" w:rsidTr="00E810DD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324760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96AFA9" wp14:editId="20DDAEE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11591</wp:posOffset>
                      </wp:positionV>
                      <wp:extent cx="3329940" cy="633730"/>
                      <wp:effectExtent l="19050" t="19050" r="41910" b="5207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633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4F7B6A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, Cộng tác viên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chuyên ngành </w:t>
                                  </w:r>
                                  <w:r w:rsidR="003923A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Tài chính,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3923A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ế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toán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left:0;text-align:left;margin-left:22.8pt;margin-top:.9pt;width:262.2pt;height:4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aHjwIAABsFAAAOAAAAZHJzL2Uyb0RvYy54bWysVNtu3CAQfa/Uf0C8N77t1Yo3ijZNVamX&#10;qGnVZ9ZgmxYDBXa96dd3GHvTTdOnqrsSYjxwOGfmwOXVsVfkIJyXRlc0u0gpEbo2XOq2ol8+375a&#10;UeID05wpo0VFH4SnV5uXLy4HW4rcdEZx4QiAaF8OtqJdCLZMEl93omf+wlihIdkY17MAoWsT7tgA&#10;6L1K8jRdJINx3DpTC+/h682YpBvEbxpRh49N40UgqqLALeDocNzFMdlcsrJ1zHaynmiwf2DRM6nh&#10;0EeoGxYY2Tv5DKqXtTPeNOGiNn1imkbWAjWAmiz9Q819x6xALVAcbx/L5P8fbP3hcOeI5NC7jBLN&#10;eujR9T4YPJrMY30G60tYdm/vXFTo7TtTf/dEm23HdCuunTNDJxgHVllcnzzZEAMPW8lueG84oDNA&#10;x1IdG9dHQCgCOWJHHh47Io6B1PCxKPL1egaNqyG3KIplgS1LWHnabZ0Pb4TpSZxU1Jm95p+g7XgE&#10;O7zzAdvCJ22Mf6Ok6RU0+cAUyRaLxRJJs3JaDNgnTJRrlOS3UikMXLvbKkdga0W36Tyd3Uyb/fky&#10;pckA3FdZmiKNJ0l/jnGbx//fMFAIujPW9rXmOA9MqnEONJWOnAS6fNJp9kG4+44PhMtYjnxVrOEG&#10;cgmWL1bpIl0vKWGqhbtaB0eJM+GrDB12Oxb/mchFns/yYiymsh0bpc9T+J1Yj3qg79DK0/EYnTFD&#10;T0QbjHYKx91xNF0EiRbZGf4AJgE+6AR4UWDSGfeTkgFuZ0X9jz1zghL1VoPR1tksuiJgMJsvcwjc&#10;eWZ3nmG6BqiKBtCO020Yn4C9dbLt4KQMFWoTrd/IcHLxyGqyNNxAlDW9FvGKn8e46vebtvkFAAD/&#10;/wMAUEsDBBQABgAIAAAAIQBL6H4B3QAAAAgBAAAPAAAAZHJzL2Rvd25yZXYueG1sTI/BTsMwEETv&#10;SP0Haytxo3ZbmqIQpyqVOHEoFJB6dONtYhGvo9htwt+znOA4O6PZN8Vm9K24Yh9dIA3zmQKBVAXr&#10;qNbw8f589wAiJkPWtIFQwzdG2JSTm8LkNgz0htdDqgWXUMyNhialLpcyVg16E2ehQ2LvHHpvEsu+&#10;lrY3A5f7Vi6UyqQ3jvhDYzrcNVh9HS5ew26/XMoUP93Tfj0cj1lVn93Lq9a303H7CCLhmP7C8IvP&#10;6FAy0ylcyEbRarhfZZzkOw9ge7VWPO3EWs0zkGUh/w8ofwAAAP//AwBQSwECLQAUAAYACAAAACEA&#10;toM4kv4AAADhAQAAEwAAAAAAAAAAAAAAAAAAAAAAW0NvbnRlbnRfVHlwZXNdLnhtbFBLAQItABQA&#10;BgAIAAAAIQA4/SH/1gAAAJQBAAALAAAAAAAAAAAAAAAAAC8BAABfcmVscy8ucmVsc1BLAQItABQA&#10;BgAIAAAAIQAHomaHjwIAABsFAAAOAAAAAAAAAAAAAAAAAC4CAABkcnMvZTJvRG9jLnhtbFBLAQIt&#10;ABQABgAIAAAAIQBL6H4B3QAAAAgBAAAPAAAAAAAAAAAAAAAAAOk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4F7B6A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Giảng viên</w:t>
                            </w:r>
                            <w:r w:rsidR="00E810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Cộng tác viên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chuyên ngành </w:t>
                            </w:r>
                            <w:r w:rsidR="003923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Tài chính,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3923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ế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toán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10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AFBDE7" wp14:editId="55151A16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102235</wp:posOffset>
                      </wp:positionV>
                      <wp:extent cx="474345" cy="381000"/>
                      <wp:effectExtent l="19050" t="19050" r="40005" b="5715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0B75CE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8" style="position:absolute;left:0;text-align:left;margin-left:-8.85pt;margin-top:8.05pt;width:37.3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2bdQIAAOcEAAAOAAAAZHJzL2Uyb0RvYy54bWysVMtu2zAQvBfoPxC8N3pYTmwhcpBnUSBt&#10;ArhFzzRJSUQpkiVpy+nXd7l2HKfpqSgECFwtOZyZ3dX5xXbQZCN9UNY0tDjJKZGGW6FM19BvX+8+&#10;zCgJkRnBtDWyoU8y0IvF+3fno6tlaXurhfQEQEyoR9fQPkZXZ1ngvRxYOLFOGki21g8sQui7THg2&#10;AvqgszLPT7PReuG85TIE+HqzS9IF4ret5PGhbYOMRDcUuEV8e3yv0jtbnLO688z1iu9psH9gMTBl&#10;4NID1A2LjKy9egM1KO5tsG084XbIbNsqLlEDqCnyP9Qse+YkagFzgjvYFP4fLP+yefRECahdSYlh&#10;A9ToYcM0qZI1ows17Fi6R5/EBXdv+Y9AjL3umenkpfd27CUTQKhI+7NXB1IQ4ChZjZ+tAGC2jhZd&#10;2rZ+SICgn2yxGE+HYshtJBw+VmfVpJpSwiE1mRV5jsXKWP182PkQP0o7kLRoqNRauZDsYjXb3IeY&#10;+LD6eRfyt1qJO6U1Br5bXWtPQGxD51dXV9M5SgCZx9u0IeOeAEK/SoZjjLsyPX/D8HZtBHZaMut2&#10;v45M6d0aaGqTOEnsWOCeAruO0i97MRKhksByNpnDNAkF7TuZ5af5/IwSpjuYOx49Jd7G7yr22DTJ&#10;zTciq9vTopztDNKuZzvpU3D22dq9HjTucD1GR8ywyKmuu/6I29UWGwilp5qvrHiCqgMfLC38HWDR&#10;W/+LkhEmraHh55p5SYn+ZKBz5kVVpdHEoJqelRD448zqOMMMB6iGRtCOy+u4G+e186rr4aYCFRp7&#10;Cd3WKmyDF1b7HoVpQln7yU/jehzjrpf/0+I3AAAA//8DAFBLAwQUAAYACAAAACEAGDG+Jd0AAAAI&#10;AQAADwAAAGRycy9kb3ducmV2LnhtbEyPQUvDQBSE70L/w/IEb+0mgo2m2ZSi5CCiYi3S4zb7zIZm&#10;34bstk3/fV9PehxmmPmmWI6uE0ccQutJQTpLQCDV3rTUKNh8V9NHECFqMrrzhArOGGBZTm4KnRt/&#10;oi88rmMjuIRCrhXYGPtcylBbdDrMfI/E3q8fnI4sh0aaQZ+43HXyPknm0umWeMHqHp8t1vv1wSnY&#10;vuDHU/VJpj5Xqze0m/7nvXpV6u52XC1ARBzjXxiu+IwOJTPt/IFMEJ2CaZplHGVjnoLgwEPG33YK&#10;MtayLOT/A+UFAAD//wMAUEsBAi0AFAAGAAgAAAAhALaDOJL+AAAA4QEAABMAAAAAAAAAAAAAAAAA&#10;AAAAAFtDb250ZW50X1R5cGVzXS54bWxQSwECLQAUAAYACAAAACEAOP0h/9YAAACUAQAACwAAAAAA&#10;AAAAAAAAAAAvAQAAX3JlbHMvLnJlbHNQSwECLQAUAAYACAAAACEABb6dm3UCAADnBAAADgAAAAAA&#10;AAAAAAAAAAAuAgAAZHJzL2Uyb0RvYy54bWxQSwECLQAUAAYACAAAACEAGDG+Jd0AAAAIAQAADwAA&#10;AAAAAAAAAAAAAADPBAAAZHJzL2Rvd25yZXYueG1sUEsFBgAAAAAEAAQA8wAAANkFAAAAAA==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0B75CE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651763" w:rsidRPr="00651763" w:rsidRDefault="003923AD" w:rsidP="003923AD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Tiến sĩ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425641" w:rsidTr="00E81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425641" w:rsidRDefault="00324760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3A75F" wp14:editId="3CE8C672">
                      <wp:simplePos x="0" y="0"/>
                      <wp:positionH relativeFrom="column">
                        <wp:posOffset>317206</wp:posOffset>
                      </wp:positionH>
                      <wp:positionV relativeFrom="paragraph">
                        <wp:posOffset>27438</wp:posOffset>
                      </wp:positionV>
                      <wp:extent cx="3302635" cy="620565"/>
                      <wp:effectExtent l="19050" t="19050" r="31115" b="6540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620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5641" w:rsidRPr="004F7B6A" w:rsidRDefault="00FB289F" w:rsidP="000F3071">
                                  <w:pPr>
                                    <w:spacing w:before="10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</w:t>
                                  </w:r>
                                  <w:r w:rsidR="00D915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ng viên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Cộng tác viên</w:t>
                                  </w:r>
                                  <w:r w:rsidR="00D915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chuyên ngành </w:t>
                                  </w:r>
                                  <w:r w:rsidR="003923A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Quản trị kinh doanh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9" style="position:absolute;left:0;text-align:left;margin-left:25pt;margin-top:2.15pt;width:260.05pt;height: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KAkAIAABsFAAAOAAAAZHJzL2Uyb0RvYy54bWysVG1v0zAQ/o7Ef7D8neWtzbpo6TR1DCHx&#10;MjEQn93YSQyObWy36fj1nC/p6BifEK1k+XL2c/fcPefLq8OgyF44L42uaXaWUiJ0Y7jUXU2/fL59&#10;taLEB6Y5U0aLmj4IT6/WL19cjrYSuemN4sIRANG+Gm1N+xBslSS+6cXA/JmxQoOzNW5gAUzXJdyx&#10;EdAHleRpWiajcdw60wjv4evN5KRrxG9b0YSPbetFIKqmkFvA1eG6jWuyvmRV55jtZTOnwf4hi4FJ&#10;DUEfoW5YYGTn5DOoQTbOeNOGs8YMiWlb2QjkAGyy9A829z2zArlAcbx9LJP/f7DNh/2dI5JD76A8&#10;mg3Qo+tdMBialLE+o/UVHLu3dy4y9Padab57os2mZ7oT186ZsReMQ1ZZPJ88uRAND1fJdnxvOKAz&#10;QMdSHVo3REAoAjlgRx4eOyIOgTTwsSjSvCyWlDTgK/N0WS4xBKuOt63z4Y0wA4mbmjqz0/wTtB1D&#10;sP07H7AtfObG+DdK2kFBk/dMkawsy/MZcT6csOqIiXSNkvxWKoWG67Yb5QhcrekmXaaLm/myPz2m&#10;NBkh91WWppjGE6c/xbjN4/9vGEgE1Rlr+1pz3Acm1bSHNJWOOQlU+czT7IJw9z0fCZexHPmquIAJ&#10;5BIkX6zSMr04p4SpDma1CY4SZ8JXGXrsdiz+M5Jlni/yYiqmsj2bqC9T+B2znvhA36GVx/BonWSG&#10;mogymOQUDtsDiq6IIFEiW8MfQCSQDyoBXhTY9Mb9pGSE6ayp/7FjTlCi3moQ2kW2WMRxRmOxPM/B&#10;cKee7amH6QagahqAO243YXoCdtbJrodIGTLUJkq/leGo4imrWdIwgUhrfi3iiJ/aeOr3m7b+BQAA&#10;//8DAFBLAwQUAAYACAAAACEAWEglod4AAAAIAQAADwAAAGRycy9kb3ducmV2LnhtbEyPzU7DMBCE&#10;70i8g7VI3Kjdhv4ojVNBJU4cCgWkHt14m1jE6yh2m/D2LCd6HM1o5ptiM/pWXLCPLpCG6USBQKqC&#10;dVRr+Px4eViBiMmQNW0g1PCDETbl7U1hchsGesfLPtWCSyjmRkOTUpdLGasGvYmT0CGxdwq9N4ll&#10;X0vbm4HLfStnSi2kN454oTEdbhusvvdnr2G7yzKZ4pd73i2Hw2FR1Sf3+qb1/d34tAaRcEz/YfjD&#10;Z3QomekYzmSjaDXMFV9JGh4zEGzPl2oK4sg5NVMgy0JeHyh/AQAA//8DAFBLAQItABQABgAIAAAA&#10;IQC2gziS/gAAAOEBAAATAAAAAAAAAAAAAAAAAAAAAABbQ29udGVudF9UeXBlc10ueG1sUEsBAi0A&#10;FAAGAAgAAAAhADj9If/WAAAAlAEAAAsAAAAAAAAAAAAAAAAALwEAAF9yZWxzLy5yZWxzUEsBAi0A&#10;FAAGAAgAAAAhAOpP8oCQAgAAGwUAAA4AAAAAAAAAAAAAAAAALgIAAGRycy9lMm9Eb2MueG1sUEsB&#10;Ai0AFAAGAAgAAAAhAFhIJaHeAAAACAEAAA8AAAAAAAAAAAAAAAAA6gQAAGRycy9kb3ducmV2Lnht&#10;bFBLBQYAAAAABAAEAPMAAAD1BQAAAAA=&#10;" fillcolor="#c0504d" strokecolor="#f2f2f2" strokeweight="3pt">
                      <v:shadow on="t" color="#622423" opacity=".5" offset="1pt"/>
                      <v:textbox>
                        <w:txbxContent>
                          <w:p w:rsidR="00425641" w:rsidRPr="004F7B6A" w:rsidRDefault="00FB289F" w:rsidP="000F3071">
                            <w:pPr>
                              <w:spacing w:before="10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</w:t>
                            </w:r>
                            <w:r w:rsidR="00D915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 viên</w:t>
                            </w:r>
                            <w:r w:rsidR="00E810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810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Cộng tác viên</w:t>
                            </w:r>
                            <w:r w:rsidR="00D915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chuyên ngành </w:t>
                            </w:r>
                            <w:r w:rsidR="003923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Quản trị kinh doanh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10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3ED406" wp14:editId="3C58B063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128109</wp:posOffset>
                      </wp:positionV>
                      <wp:extent cx="487680" cy="368300"/>
                      <wp:effectExtent l="19050" t="19050" r="45720" b="50800"/>
                      <wp:wrapNone/>
                      <wp:docPr id="1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079" w:rsidRPr="00421891" w:rsidRDefault="009C4079" w:rsidP="009C407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0" style="position:absolute;left:0;text-align:left;margin-left:-8.75pt;margin-top:10.1pt;width:38.4pt;height:2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KoegIAAPEEAAAOAAAAZHJzL2Uyb0RvYy54bWysVNuO2yAQfa/Uf0C8d+1cNnGsOKu9VpW2&#10;3ZW2l2cC2EbFQAcSZ/v1HXCapN2qD1UTCTEGDufMmWF5ses02UrwypqKjs5ySqThVijTVPTTx7s3&#10;BSU+MCOYtkZW9Fl6erF6/WrZu1KObWu1kEAQxPiydxVtQ3Bllnneyo75M+ukwcXaQscChtBkAliP&#10;6J3Oxnk+y3oLwoHl0nv8ejMs0lXCr2vJw0NdexmIrihyC2mENK7jmK2WrGyAuVbxPQ32Dyw6pgxe&#10;eoC6YYGRDagXUJ3iYL2twxm3XWbrWnGZNKCaUf6bmqeWOZm0YHK8O6TJ/z9Y/mH7CEQJ9A6dMqxD&#10;jx62TJN5TE3vfIk7ntwjRHHe3Vv+1RNjr1tmGnkJYPtWMoGERnF/9suBGHg8Stb9eysQmG2CTVna&#10;1dCRWiv3OR6M0JgJsku2PB9skbtAOH6cFvNZgeZxXJrMikmebMtYGWHiYQc+vJW2I3FSUakR2cfE&#10;sZJt732IzI67khKrlbhTWqcAmvW1BoKyK7q4uro6XyQxKPh0mzakRwLFCO//O8bdOP7/hAF2Y0Sq&#10;uZi22/08MKWHOdLUJoLLVLvIPQZ2EyQ8taInQkWB42KyQLeEwkKeFPksX8wpYbrBDuQBKAEbvqjQ&#10;pvKJ2Xwhcno7G42LIUHatWyQfp7j7yfrIScpcYfrU3TCLNkdHR4qJezWu1RK0wgS3V9b8Yz+I59k&#10;Lb4TOGktfKekx56rqP+2YSAp0e8M1tBiNJ3GJk3B9Hw+xgBOV9anK8xwhKpoQO1peh2Gxt44UE2L&#10;Nw2lZewl1l2tUhkcWe2rFfsqydq/AbFxT+O06/hSrX4AAAD//wMAUEsDBBQABgAIAAAAIQDYJG+R&#10;3gAAAAgBAAAPAAAAZHJzL2Rvd25yZXYueG1sTI/BTsMwEETvSPyDtUjcWqeuStqQTYUQXLigBFCv&#10;TmySQLyObKcN/XrMqRxX8zTzNt/PZmBH7XxvCWG1TIBpaqzqqUV4f3tebIH5IEnJwZJG+NEe9sX1&#10;VS4zZU9U6mMVWhZLyGcSoQthzDj3TaeN9Es7aorZp3VGhni6lisnT7HcDFwkyR03sqe40MlRP3a6&#10;+a4mg/C6FgdXvpyfpnNZ0Ydz6ZcJNeLtzfxwDyzoOVxg+NOP6lBEp9pOpDwbEBardBNRBJEIYBHY&#10;7NbAaoR0K4AXOf//QPELAAD//wMAUEsBAi0AFAAGAAgAAAAhALaDOJL+AAAA4QEAABMAAAAAAAAA&#10;AAAAAAAAAAAAAFtDb250ZW50X1R5cGVzXS54bWxQSwECLQAUAAYACAAAACEAOP0h/9YAAACUAQAA&#10;CwAAAAAAAAAAAAAAAAAvAQAAX3JlbHMvLnJlbHNQSwECLQAUAAYACAAAACEA27diqHoCAADxBAAA&#10;DgAAAAAAAAAAAAAAAAAuAgAAZHJzL2Uyb0RvYy54bWxQSwECLQAUAAYACAAAACEA2CRvkd4AAAAI&#10;AQAADwAAAAAAAAAAAAAAAADUBAAAZHJzL2Rvd25yZXYueG1sUEsFBgAAAAAEAAQA8wAAAN8F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9C4079" w:rsidRPr="00421891" w:rsidRDefault="009C4079" w:rsidP="009C407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425641" w:rsidRDefault="003923AD" w:rsidP="00F2297D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Tiến sĩ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E810DD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0231B6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79" behindDoc="0" locked="0" layoutInCell="1" allowOverlap="1" wp14:anchorId="5793A99C" wp14:editId="56DEB743">
                      <wp:simplePos x="0" y="0"/>
                      <wp:positionH relativeFrom="column">
                        <wp:posOffset>-85251</wp:posOffset>
                      </wp:positionH>
                      <wp:positionV relativeFrom="paragraph">
                        <wp:posOffset>149225</wp:posOffset>
                      </wp:positionV>
                      <wp:extent cx="487680" cy="368300"/>
                      <wp:effectExtent l="19050" t="19050" r="45720" b="50800"/>
                      <wp:wrapNone/>
                      <wp:docPr id="1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421891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margin-left:-6.7pt;margin-top:11.75pt;width:38.4pt;height:29pt;flip:y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ZegIAAPEEAAAOAAAAZHJzL2Uyb0RvYy54bWysVNuO2yAQfa/Uf0C8d+3cHWud1V6rStvu&#10;StvLMwFso2KgA4mTfn0HnGbTbtWHqomEGAOHc+bMcH6x6zTZSvDKmoqOznJKpOFWKNNU9NPHuzcF&#10;JT4wI5i2RlZ0Lz29WL1+dd67Uo5ta7WQQBDE+LJ3FW1DcGWWed7Kjvkz66TBxdpCxwKG0GQCWI/o&#10;nc7GeT7PegvCgeXSe/x6MyzSVcKva8nDQ117GYiuKHILaYQ0ruOYrc5Z2QBzreIHGuwfWHRMGbz0&#10;CHXDAiMbUC+gOsXBeluHM267zNa14jJpQDWj/Dc1Ty1zMmnB5Hh3TJP/f7D8w/YRiBLo3YwSwzr0&#10;6GHLNFnE1PTOl7jjyT1CFOfdveVfPTH2umWmkZcAtm8lE0hoFPdnvxyIgcejZN2/twKB2SbYlKVd&#10;DR2ptXKf48EIjZkgu2TL/miL3AXC8eO0WMwLNI/j0mReTPJkW8bKCBMPO/DhrbQdiZOKSo3IPiaO&#10;lWx770Nk9rwrKbFaiTuldQqgWV9rICi7osurq6vZMolBwafbtCE9EihGeP/fMe7G8f8nDLAbI1LN&#10;xbTdHuaBKT3MkaY2EVym2kXuMbCbIOGpFT0RKgocF5Ml9pVQWMiTIp/nywUlTDfYgTwAJWDDFxXa&#10;VD4xmy9ETm/no3ExJEi7lg3SZzn+frIecpISd7w+RSfMkt3R4aFSwm69S6U0iyDR/bUVe/Qf+SRr&#10;8Z3ASWvhOyU99lxF/bcNA0mJfmewhpaj6TQ2aQqms8UYAzhdWZ+uMMMRqqIBtafpdRgae+NANS3e&#10;NJSWsZdYd7VKZfDM6lCt2FdJ1uENiI17Gqddzy/V6gcAAAD//wMAUEsDBBQABgAIAAAAIQBH8/ue&#10;3QAAAAgBAAAPAAAAZHJzL2Rvd25yZXYueG1sTI/LTsMwEEX3SPyDNUjsWudBSxUyqRCCDRuUAGLr&#10;JEMSiMeR7bShX4+7guXVHN17Jt8vehQHsm4wjBCvIxDEjWkH7hDeXp9WOxDOK27VaJgQfsjBvri8&#10;yFXWmiOXdKh8J0IJu0wh9N5PmZSu6UkrtzYTcbh9GquVD9F2srXqGMr1KJMo2kqtBg4LvZrooafm&#10;u5o1wkuafNjy+fQ4n8qK3629/dK+Rry+Wu7vQHha/B8MZ/2gDkVwqs3MrRMjwipObwKKkKQbEAHY&#10;nnONsIs3IItc/n+g+AUAAP//AwBQSwECLQAUAAYACAAAACEAtoM4kv4AAADhAQAAEwAAAAAAAAAA&#10;AAAAAAAAAAAAW0NvbnRlbnRfVHlwZXNdLnhtbFBLAQItABQABgAIAAAAIQA4/SH/1gAAAJQBAAAL&#10;AAAAAAAAAAAAAAAAAC8BAABfcmVscy8ucmVsc1BLAQItABQABgAIAAAAIQBzCMBZegIAAPEEAAAO&#10;AAAAAAAAAAAAAAAAAC4CAABkcnMvZTJvRG9jLnhtbFBLAQItABQABgAIAAAAIQBH8/ue3QAAAAgB&#10;AAAPAAAAAAAAAAAAAAAAANQEAABkcnMvZG93bnJldi54bWxQSwUGAAAAAAQABADzAAAA3gUAAAAA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421891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47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0876B6DC" wp14:editId="4D51D636">
                      <wp:simplePos x="0" y="0"/>
                      <wp:positionH relativeFrom="column">
                        <wp:posOffset>330854</wp:posOffset>
                      </wp:positionH>
                      <wp:positionV relativeFrom="paragraph">
                        <wp:posOffset>24651</wp:posOffset>
                      </wp:positionV>
                      <wp:extent cx="3288665" cy="641350"/>
                      <wp:effectExtent l="19050" t="19050" r="45085" b="6350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641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E45FC6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Giảng v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iên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Cộng tác viên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chuyên ngành </w:t>
                                  </w:r>
                                  <w:r w:rsidR="003923AD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Xây dựn</w:t>
                                  </w:r>
                                  <w:bookmarkStart w:id="0" w:name="_GoBack"/>
                                  <w:r w:rsidR="003923AD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  <w:bookmarkEnd w:id="0"/>
                                <w:p w:rsidR="00D915F3" w:rsidRPr="004F7B6A" w:rsidRDefault="00D915F3" w:rsidP="00D915F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2" style="position:absolute;margin-left:26.05pt;margin-top:1.95pt;width:258.95pt;height:50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KEjgIAABsFAAAOAAAAZHJzL2Uyb0RvYy54bWysVF1vEzEQfEfiP1h+p/eR5JpGvVRVShFS&#10;gYqCeHZs353BZxvbySX8etaba5pSnhCJZO2e7fHM7tiXV7tek630QVlT0+Isp0QaboUybU2/frl9&#10;M6ckRGYE09bImu5loFfL168uB7eQpe2sFtITADFhMbiadjG6RZYF3smehTPrpIHJxvqeRUh9mwnP&#10;BkDvdVbmeZUN1gvnLZchwNebwyRdIn7TSB4/NU2QkeiaAreIo8dxncZseckWrWeuU3ykwf6BRc+U&#10;gUOPUDcsMrLx6gVUr7i3wTbxjNs+s02juEQNoKbI/1Dz0DEnUQsUJ7hjmcL/g+Uft/eeKFHTGSWG&#10;9dCi6020eDIpilSfwYUFLHtw9z4pDO7O8h+BGLvqmGnltfd26CQTwArXZ882pCTAVrIePlgB8Azg&#10;sVS7xvcJEIpAdtiR/bEjchcJh4+Tcj6vKqDGYa6aFpMZtixji8fdzof4TtqepKCm3m6M+AxtxyPY&#10;9i5EbIsYxTHxnZKm19DkLdOkqKrqPIkExHExRI+YKNdqJW6V1pj4dr3SnsDWmq7yWT69GTeH02Xa&#10;kAG4z4s8RxrPJsMpxm2Z/n/DQCHozlTbt0ZgHJnShxhoapM4SXT5qNNuovQPnRiIUKkc5XxyATdQ&#10;KLD8ZJ5X+cU5JUy3cFd59JR4G7+p2GG7U/FfiKzKclpODsXUrmMH6bMcfo+sD3qwhMfjMTthhp5I&#10;NjjYKe7WOzRdlUCSRdZW7MEkwAedAC8KBJ31vygZ4HbWNPzcMC8p0e8NGO2imE7TdcZkOjsvIfGn&#10;M+vTGWY4QNU0gnYMV/HwBGycV20HJxWo0Njk/UbFZIgnVmMCNxBlja9FuuKnOa56etOWvwEAAP//&#10;AwBQSwMEFAAGAAgAAAAhANuj6lzeAAAACAEAAA8AAABkcnMvZG93bnJldi54bWxMj8FOwzAQRO9I&#10;/IO1SNyo3Ya2NMSpoBInDi0FpB7deJtYxOsodpvw9ywnOK7mafZNsR59Ky7YRxdIw3SiQCBVwTqq&#10;NXy8v9w9gIjJkDVtINTwjRHW5fVVYXIbBnrDyz7Vgkso5kZDk1KXSxmrBr2Jk9AhcXYKvTeJz76W&#10;tjcDl/tWzpRaSG8c8YfGdLhpsPran72GzTbLZIqf7nm7HA6HRVWf3OtO69ub8ekRRMIx/cHwq8/q&#10;ULLTMZzJRtFqmM+mTGrIViA4ni8VTzsyp+5XIMtC/h9Q/gAAAP//AwBQSwECLQAUAAYACAAAACEA&#10;toM4kv4AAADhAQAAEwAAAAAAAAAAAAAAAAAAAAAAW0NvbnRlbnRfVHlwZXNdLnhtbFBLAQItABQA&#10;BgAIAAAAIQA4/SH/1gAAAJQBAAALAAAAAAAAAAAAAAAAAC8BAABfcmVscy8ucmVsc1BLAQItABQA&#10;BgAIAAAAIQAUA7KEjgIAABsFAAAOAAAAAAAAAAAAAAAAAC4CAABkcnMvZTJvRG9jLnhtbFBLAQIt&#10;ABQABgAIAAAAIQDbo+pc3gAAAAgBAAAPAAAAAAAAAAAAAAAAAOg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E45FC6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Giảng v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iên</w:t>
                            </w:r>
                            <w:r w:rsidR="00E810D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810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Cộng tác viên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chuyên ngành </w:t>
                            </w:r>
                            <w:r w:rsidR="003923A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Xây dựn</w:t>
                            </w:r>
                            <w:bookmarkStart w:id="1" w:name="_GoBack"/>
                            <w:r w:rsidR="003923A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bookmarkEnd w:id="1"/>
                          <w:p w:rsidR="00D915F3" w:rsidRPr="004F7B6A" w:rsidRDefault="00D915F3" w:rsidP="00D915F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Default="003923AD" w:rsidP="00F2297D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Tiến sĩ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D915F3" w:rsidTr="00324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D915F3" w:rsidRDefault="00BC34F7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7B30D8" wp14:editId="7E0DA6B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161129</wp:posOffset>
                      </wp:positionV>
                      <wp:extent cx="487680" cy="368300"/>
                      <wp:effectExtent l="19050" t="19050" r="45720" b="508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421891" w:rsidRDefault="00D915F3" w:rsidP="00D915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-7.1pt;margin-top:12.7pt;width:38.4pt;height:2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jPewIAAPAEAAAOAAAAZHJzL2Uyb0RvYy54bWysVF1v2yAUfZ+0/4B4X+18NHGsOFXTj2lS&#10;t1bqPp4JYBsNA7uQON2v3wVnabZOe5iWSIhr4HDOveeyvNh3muwkeGVNRUdnOSXScCuUaSr66ePt&#10;m4ISH5gRTFsjK/okPb1YvX617F0px7a1WkggCGJ82buKtiG4Mss8b2XH/Jl10uBibaFjAUNoMgGs&#10;R/ROZ+M8n2W9BeHAcuk9fr0eFukq4de15OG+rr0MRFcUuYU0Qho3ccxWS1Y2wFyr+IEG+wcWHVMG&#10;Lz1CXbPAyBbUC6hOcbDe1uGM2y6zda24TBpQzSj/Tc1jy5xMWjA53h3T5P8fLP+wewCiREWnlBjW&#10;YYnud0yTecxM73yJGx7dA0Rt3t1Z/tUTY69aZhp5CWD7VjKBfEZxf/bLgRh4PEo2/XsrEJhtg01J&#10;2tfQkVor9zkejNCYCLJPVXk6VkXuA+H4cVrMZwXWjuPSZFZM8lS1jJURJh524MNbaTsSJxWVGpF9&#10;zBsr2e7Oh8jseVdSYrUSt0rrFECzudJAUHZFF+v1+nyRxKDg023akB4JFCO8/+8Yt+P4/xMG2K0R&#10;yXIxbTeHeWBKD3OkqU0El8m6yD0GdhskPLaiJ0JFgeNissC2Egp9PCnyWb6YU8J0gw3IA1ACNnxR&#10;oU3uidl8IXJ6MxuNiyFB2rVskH6e4+8n6yEnKXHH61N0wiyVO1Z4cErYb/bJSUfvbKx4wvojn1Ra&#10;fCZw0lr4TkmPLVdR/23LQFKi3xn00GI0ncYeTcH0fD7GAE5XNqcrzHCEqmhA7Wl6FYa+3jpQTYs3&#10;DdYy9hJ9V6tkg+jJgdXBrdhWSdbhCYh9exqnXc8P1eoHAAAA//8DAFBLAwQUAAYACAAAACEATbfl&#10;xt4AAAAIAQAADwAAAGRycy9kb3ducmV2LnhtbEyPwU7DMBBE70j8g7VI3FqnbghViFMhBBcuKAHE&#10;1YmXJBCvI9tpQ78ecyrH1TzNvC32ixnZAZ0fLEnYrBNgSK3VA3US3l6fVjtgPijSarSEEn7Qw768&#10;vChUru2RKjzUoWOxhHyuJPQhTDnnvu3RKL+2E1LMPq0zKsTTdVw7dYzlZuQiSTJu1EBxoVcTPvTY&#10;ftezkfCyFR+uej49zqeqpnfnbr9MaKS8vlru74AFXMIZhj/9qA5ldGrsTNqzUcJqk4qIShA3KbAI&#10;ZCID1kjYbVPgZcH/P1D+AgAA//8DAFBLAQItABQABgAIAAAAIQC2gziS/gAAAOEBAAATAAAAAAAA&#10;AAAAAAAAAAAAAABbQ29udGVudF9UeXBlc10ueG1sUEsBAi0AFAAGAAgAAAAhADj9If/WAAAAlAEA&#10;AAsAAAAAAAAAAAAAAAAALwEAAF9yZWxzLy5yZWxzUEsBAi0AFAAGAAgAAAAhAGHLaM97AgAA8AQA&#10;AA4AAAAAAAAAAAAAAAAALgIAAGRycy9lMm9Eb2MueG1sUEsBAi0AFAAGAAgAAAAhAE235cbeAAAA&#10;CAEAAA8AAAAAAAAAAAAAAAAA1QQAAGRycy9kb3ducmV2LnhtbFBLBQYAAAAABAAEAPMAAADgBQAA&#10;AAA=&#10;" fillcolor="#9bbb59" strokecolor="#f2f2f2" strokeweight="3pt">
                      <v:shadow on="t" color="#4e6128" opacity=".5" offset="1pt"/>
                      <v:textbox>
                        <w:txbxContent>
                          <w:p w:rsidR="00D915F3" w:rsidRPr="00421891" w:rsidRDefault="00D915F3" w:rsidP="00D915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47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382C1B" wp14:editId="3A00F31B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44289</wp:posOffset>
                      </wp:positionV>
                      <wp:extent cx="3288665" cy="681990"/>
                      <wp:effectExtent l="19050" t="19050" r="45085" b="609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681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E45FC6" w:rsidRDefault="00D915F3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Giảng v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iên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E810DD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Cộng tác viên</w:t>
                                  </w:r>
                                  <w:r w:rsidRPr="00E45FC6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chuyên ngành Công nghệ </w:t>
                                  </w:r>
                                  <w:r w:rsidR="003923AD">
                                    <w:rPr>
                                      <w:rFonts w:ascii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thực phẩm</w:t>
                                  </w:r>
                                </w:p>
                                <w:p w:rsidR="00D915F3" w:rsidRPr="004F7B6A" w:rsidRDefault="00D915F3" w:rsidP="00D915F3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26.05pt;margin-top:3.5pt;width:258.95pt;height:53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6DjgIAABsFAAAOAAAAZHJzL2Uyb0RvYy54bWysVN9v0zAQfkfif7D8zvKjbZZWS6epYwhp&#10;wMRAPLu2kxgcO9hu0/HXc75kXcd4QrSSdZezP993950vLg+dJnvpvLKmotlZSok03Aplmop+/XLz&#10;pqTEB2YE09bIij5ITy/Xr19dDP1K5ra1WkhHAMT41dBXtA2hXyWJ563smD+zvTQQrK3rWADXNYlw&#10;bAD0Tid5mhbJYJ3oneXSe/h6PQbpGvHrWvLwqa69DERXFHILuDpct3FN1hds1TjWt4pPabB/yKJj&#10;ysClR6hrFhjZOfUCqlPcWW/rcMZtl9i6VlwiB2CTpX+wuW9ZL5ELFMf3xzL5/wfLP+7vHFGiojkl&#10;hnXQoqtdsHgzybJYn6H3K9h239+5yND3t5b/8MTYTctMI6+cs0MrmYCscH/y7EB0PBwl2+GDFQDP&#10;AB5LdahdFwGhCOSAHXk4dkQeAuHwcZaXZVEsKOEQK8psucSWJWz1eLp3PryTtiPRqKizOyM+Q9vx&#10;Cra/9QHbIiZyTHynpO40NHnPNMmKojiPJAFx2gzWIybStVqJG6U1Oq7ZbrQjcLSim3SRzq+nw/50&#10;mzZkgNzLLE0xjWdBf4pxk8f/3zCQCKoz1vatEWgHpvRoQ5raxJwkqnziaXdBuvtWDESoWI68nC1h&#10;AoUCyc/KtEiX55Qw3cCs8uAocTZ8U6HFdsfivyBZ5Pk8n43F1H3LRuqLFH6PWY98sITH69E7yQw1&#10;EWUwyikctgcUXRlBokS2VjyASCAfVAK8KGC01v2iZIDprKj/uWNOUqLfGxDaMpvP4zijM1+c5+C4&#10;08j2NMIMB6iKBuCO5iaMT8Cud6pp4aYMGRobtV+rEAXxlNXkwAQirem1iCN+6uOupzdt/RsAAP//&#10;AwBQSwMEFAAGAAgAAAAhAFD3/fPeAAAACAEAAA8AAABkcnMvZG93bnJldi54bWxMj81OwzAQhO+V&#10;eAdrkbi1TvoXFOJUbSVOHAoFpB7deJtYxOsodpvw9iwnuO1oPs3OFJvRteKGfbCeFKSzBARS5Y2l&#10;WsHH+/P0EUSImoxuPaGCbwywKe8mhc6NH+gNb8dYCw6hkGsFTYxdLmWoGnQ6zHyHxN7F905Hln0t&#10;Ta8HDnetnCfJWjptiT80usN9g9XX8eoU7A+LhYzh0+4O2XA6rav6Yl9elXq4H7dPICKO8Q+G3/pc&#10;HUrudPZXMkG0ClbzlEkFGS9ie5UlfJyZS5dLkGUh/w8ofwAAAP//AwBQSwECLQAUAAYACAAAACEA&#10;toM4kv4AAADhAQAAEwAAAAAAAAAAAAAAAAAAAAAAW0NvbnRlbnRfVHlwZXNdLnhtbFBLAQItABQA&#10;BgAIAAAAIQA4/SH/1gAAAJQBAAALAAAAAAAAAAAAAAAAAC8BAABfcmVscy8ucmVsc1BLAQItABQA&#10;BgAIAAAAIQAlIS6DjgIAABsFAAAOAAAAAAAAAAAAAAAAAC4CAABkcnMvZTJvRG9jLnhtbFBLAQIt&#10;ABQABgAIAAAAIQBQ9/3z3gAAAAgBAAAPAAAAAAAAAAAAAAAAAOg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E45FC6" w:rsidRDefault="00D915F3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Giảng v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iên</w:t>
                            </w:r>
                            <w:r w:rsidR="00E810D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810D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Cộng tác viên</w:t>
                            </w:r>
                            <w:r w:rsidRPr="00E45FC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chuyên ngành Công nghệ </w:t>
                            </w:r>
                            <w:r w:rsidR="003923A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thực phẩm</w:t>
                            </w:r>
                          </w:p>
                          <w:p w:rsidR="00D915F3" w:rsidRPr="004F7B6A" w:rsidRDefault="00D915F3" w:rsidP="00D915F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D915F3" w:rsidRDefault="003923AD" w:rsidP="00F2297D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Tiến sĩ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D915F3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Tốt nghiệp đúng chuyên ngành.</w:t>
            </w:r>
          </w:p>
          <w:p w:rsidR="00746001" w:rsidRDefault="00746001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tiên </w:t>
            </w:r>
            <w:r w:rsidR="003F391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các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ứng viên có kinh nghiệm.</w:t>
            </w:r>
          </w:p>
          <w:p w:rsidR="00324760" w:rsidRDefault="00324760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Lương thỏa thuận.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324760" w:rsidRDefault="00814032" w:rsidP="0032476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 và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duongthidung@dntu.edu.vn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3923A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31</w:t>
            </w:r>
            <w:r w:rsidR="004C4AE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3923A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0</w:t>
            </w:r>
            <w:r w:rsidR="002751F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3923A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6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263C30" wp14:editId="4FDFD01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56989</wp:posOffset>
                      </wp:positionV>
                      <wp:extent cx="5814060" cy="1050877"/>
                      <wp:effectExtent l="19050" t="19050" r="34290" b="5461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10508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0988 253 240 (gặp cô Dung)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5" style="position:absolute;left:0;text-align:left;margin-left:16.95pt;margin-top:4.5pt;width:457.8pt;height: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NLkAIAABwFAAAOAAAAZHJzL2Uyb0RvYy54bWysVNtu1DAQfUfiHyy/01y6l2zUbNUrQipQ&#10;URDPXttJDI4dbO9my9cznmTLlvKE2JUsT8Y+M2fmjM/O950mO+m8sqai2UlKiTTcCmWain75fPum&#10;oMQHZgTT1siKPkpPz9evX50NfSlz21otpCMAYnw59BVtQ+jLJPG8lR3zJ7aXBpy1dR0LYLomEY4N&#10;gN7pJE/TRTJYJ3pnufQevl6PTrpG/LqWPHysay8D0RWF3AKuDtdNXJP1GSsbx/pW8SkN9g9ZdEwZ&#10;CPoEdc0CI1unXkB1ijvrbR1OuO0SW9eKS+QAbLL0DzYPLeslcoHi+P6pTP7/wfIPu3tHlKjoKSWG&#10;ddCii22wGJlkeazP0PsSjj309y4y9P2d5d89MfaqZaaRF87ZoZVMQFZZPJ88uxAND1fJZnhvBcAz&#10;gMdS7WvXRUAoAtljRx6fOiL3gXD4OC+yWbqAxnHwZek8LZZLjMHKw/Xe+fBW2o7ETUWd3RrxCfqO&#10;Mdjuzgfsi5jYMfGNkrrT0OUd0yRbLBYHxOlwwsoDJvK1WolbpTUartlcaUfgakVXl5eX89WUjj8+&#10;pg0ZoKJFlqaYxjOnP8a4zeP/bxhIBOUZi3tjBO4DU3rcQ5raxJwkynziabdBuodWDESoWI68OF3B&#10;CAoFmj8toJSrJSVMNzCsPDhKnA1fVWix37H6L0jObhZZXozF1H3LRurzFH6HrEc+0Hjo5SE8WkeZ&#10;oSiiDkY9hf1mj6rD8kWNbKx4BJVAPigFeFJg01r3k5IBxrOi/seWOUmJfmdAaatsNovzjMZsvszB&#10;cMeezbGHGQ5QFQ3AHbdXYXwDtr1TTQuRMmRobBR/rcJBxmNWk6ZhBJHW9FzEGT+28dTvR239CwAA&#10;//8DAFBLAwQUAAYACAAAACEA428JoNwAAAAIAQAADwAAAGRycy9kb3ducmV2LnhtbEyPwU7DMBBE&#10;70j8g7VI3KgDTaEJcSqI1BsXCvS8TZY4Il6H2G1Tvp7lVI6reZp9U6wm16sDjaHzbOB2loAirn3T&#10;cWvg/W19swQVInKDvWcycKIAq/LyosC88Ud+pcMmtkpKOORowMY45FqH2pLDMPMDsWSffnQY5Rxb&#10;3Yx4lHLX67skudcOO5YPFgeqLNVfm70z8BNove1sWn1/eHze+tMSq+TFmOur6ekRVKQpnmH40xd1&#10;KMVp5/fcBNUbmM8zIQ1kskjiLM0WoHbCPaQL0GWh/w8ofwEAAP//AwBQSwECLQAUAAYACAAAACEA&#10;toM4kv4AAADhAQAAEwAAAAAAAAAAAAAAAAAAAAAAW0NvbnRlbnRfVHlwZXNdLnhtbFBLAQItABQA&#10;BgAIAAAAIQA4/SH/1gAAAJQBAAALAAAAAAAAAAAAAAAAAC8BAABfcmVscy8ucmVsc1BLAQItABQA&#10;BgAIAAAAIQBj6NNLkAIAABwFAAAOAAAAAAAAAAAAAAAAAC4CAABkcnMvZTJvRG9jLnhtbFBLAQIt&#10;ABQABgAIAAAAIQDjbwmg3AAAAAgBAAAPAAAAAAAAAAAAAAAAAOoEAABkcnMvZG93bnJldi54bWxQ&#10;SwUGAAAAAAQABADzAAAA8wUAAAAA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0988 253 240 (gặp cô Dung)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C52818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D3574E" wp14:editId="17C9070E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6MqwIAAKgFAAAOAAAAZHJzL2Uyb0RvYy54bWysVNuOmzAQfa/Uf7D8zgIJuYBCVtkQqkrb&#10;dtVtP8ABE6wam9pOyLbqv3dsQjbZfana8oDG9vjMmZnjWdweG44OVGkmRYrDmwAjKgpZMrFL8dcv&#10;uTfHSBsiSsKloCl+ohrfLt++WXRtQkeylrykCgGI0EnXprg2pk18Xxc1bYi+kS0VcFhJ1RADS7Xz&#10;S0U6QG+4PwqCqd9JVbZKFlRr2M36Q7x0+FVFC/OpqjQ1iKcYuBn3V+6/tX9/uSDJTpG2ZsWJBvkL&#10;Fg1hAoKeoTJiCNor9gqqYYWSWlbmppCNL6uKFdTlANmEwYtsHmvSUpcLFEe35zLp/wdbfDw8KMRK&#10;6B1GgjTQos9QNCJ2nKJwbOvTtToBt8f2QdkMdXsvi28aCbmuwY2ulJJdTUkJrELr719dsAsNV9G2&#10;+yBLgCd7I12pjpVqLCAUAR1dR57OHaFHgwrYHIezSQB9K+BoOhuHYNsIJBkut0qbd1Q2yBopVsDd&#10;gZPDvTa96+BiYwmZM85hnyRcXG0AZr8DoeGqPbMkXA9/xkG8mW/mkReNphsvCrLMW+XryJvmwC8b&#10;Z+t1Fv6yccMoqVlZUmHDDHoKoz/r10nZvRLOitKSs9LCWUpa7bZrrtCBgJ5z950KcuHmX9Nw9YJc&#10;XqQUjqLgbhR7+XQ+86I8mnjxLJh7QRjfxdMgiqMsv07pngn67ymhLsXxZDRxXbog/SK3wH2vcyNJ&#10;wwxMDM6aFM/PTiSxCtyI0rXWEMZ7+6IUlv5zKaDdQ6OdXq1Ee6mb4/bYPwinNavfrSyfQMFKgsJA&#10;jDDuwKil+oFRB6Mjxfr7niiKEX8v4BXYOTMYajC2g0FEAVdTbDDqzbXp59G+VWxXA3LoaiPkCl5K&#10;xZyKn1mc3heMA5fMaXTZeXO5dl7PA3b5GwAA//8DAFBLAwQUAAYACAAAACEAMlL22t0AAAAHAQAA&#10;DwAAAGRycy9kb3ducmV2LnhtbEyPzU7DMBCE70i8g7VI3KjTKqAmjVNV/KgcaYtUenPjJYmw11Hs&#10;NoGnZ3uC42hGM98Uy9FZccY+tJ4UTCcJCKTKm5ZqBe+7l7s5iBA1GW09oYJvDLAsr68KnRs/0AbP&#10;21gLLqGQawVNjF0uZagadDpMfIfE3qfvnY4s+1qaXg9c7qycJcmDdLolXmh0h48NVl/bk1Ownner&#10;j1f/M9T2+bDev+2zp10Wlbq9GVcLEBHH+BeGCz6jQ8lMR38iE4RVkM74SlSQpSDYzi7yyLHpfQqy&#10;LOR//vIXAAD//wMAUEsBAi0AFAAGAAgAAAAhALaDOJL+AAAA4QEAABMAAAAAAAAAAAAAAAAAAAAA&#10;AFtDb250ZW50X1R5cGVzXS54bWxQSwECLQAUAAYACAAAACEAOP0h/9YAAACUAQAACwAAAAAAAAAA&#10;AAAAAAAvAQAAX3JlbHMvLnJlbHNQSwECLQAUAAYACAAAACEABufOjKsCAACoBQAADgAAAAAAAAAA&#10;AAAAAAAuAgAAZHJzL2Uyb0RvYy54bWxQSwECLQAUAAYACAAAACEAMlL22t0AAAAHAQAADwAAAAAA&#10;AAAAAAAAAAAFBQAAZHJzL2Rvd25yZXYueG1sUEsFBgAAAAAEAAQA8wAAAA8GAAAAAA=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D915F3">
      <w:type w:val="continuous"/>
      <w:pgSz w:w="11907" w:h="16839" w:code="9"/>
      <w:pgMar w:top="567" w:right="1134" w:bottom="851" w:left="1134" w:header="720" w:footer="720" w:gutter="0"/>
      <w:cols w:space="720" w:equalWidth="0">
        <w:col w:w="933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44" w:rsidRDefault="004C1B44" w:rsidP="00311013">
      <w:pPr>
        <w:spacing w:after="0" w:line="240" w:lineRule="auto"/>
      </w:pPr>
      <w:r>
        <w:separator/>
      </w:r>
    </w:p>
  </w:endnote>
  <w:endnote w:type="continuationSeparator" w:id="0">
    <w:p w:rsidR="004C1B44" w:rsidRDefault="004C1B44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44" w:rsidRDefault="004C1B44" w:rsidP="00311013">
      <w:pPr>
        <w:spacing w:after="0" w:line="240" w:lineRule="auto"/>
      </w:pPr>
      <w:r>
        <w:separator/>
      </w:r>
    </w:p>
  </w:footnote>
  <w:footnote w:type="continuationSeparator" w:id="0">
    <w:p w:rsidR="004C1B44" w:rsidRDefault="004C1B44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31B6"/>
    <w:rsid w:val="0002690E"/>
    <w:rsid w:val="00032D96"/>
    <w:rsid w:val="000445DF"/>
    <w:rsid w:val="00055D57"/>
    <w:rsid w:val="000664A6"/>
    <w:rsid w:val="0007402E"/>
    <w:rsid w:val="00094F2A"/>
    <w:rsid w:val="000A4066"/>
    <w:rsid w:val="000B13AF"/>
    <w:rsid w:val="000B75CE"/>
    <w:rsid w:val="000E20A7"/>
    <w:rsid w:val="000E34AD"/>
    <w:rsid w:val="000F3071"/>
    <w:rsid w:val="001020D8"/>
    <w:rsid w:val="0011127A"/>
    <w:rsid w:val="001A0C4D"/>
    <w:rsid w:val="001B02BD"/>
    <w:rsid w:val="001C4185"/>
    <w:rsid w:val="001E1EB5"/>
    <w:rsid w:val="00225746"/>
    <w:rsid w:val="00235C74"/>
    <w:rsid w:val="002751FA"/>
    <w:rsid w:val="00287D05"/>
    <w:rsid w:val="002A0C1B"/>
    <w:rsid w:val="002B6730"/>
    <w:rsid w:val="002D1C19"/>
    <w:rsid w:val="002D331A"/>
    <w:rsid w:val="002E3528"/>
    <w:rsid w:val="002E3567"/>
    <w:rsid w:val="00311013"/>
    <w:rsid w:val="0032017D"/>
    <w:rsid w:val="00324760"/>
    <w:rsid w:val="00331386"/>
    <w:rsid w:val="00345401"/>
    <w:rsid w:val="003464AB"/>
    <w:rsid w:val="003664EC"/>
    <w:rsid w:val="00381E9E"/>
    <w:rsid w:val="00386273"/>
    <w:rsid w:val="003923AD"/>
    <w:rsid w:val="003A6364"/>
    <w:rsid w:val="003E07C0"/>
    <w:rsid w:val="003F3911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92E67"/>
    <w:rsid w:val="004A265D"/>
    <w:rsid w:val="004C1B44"/>
    <w:rsid w:val="004C4AEA"/>
    <w:rsid w:val="004C5607"/>
    <w:rsid w:val="004D2938"/>
    <w:rsid w:val="004E7595"/>
    <w:rsid w:val="004F3302"/>
    <w:rsid w:val="004F7B6A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71587A"/>
    <w:rsid w:val="0073246F"/>
    <w:rsid w:val="00746001"/>
    <w:rsid w:val="00781228"/>
    <w:rsid w:val="0079373E"/>
    <w:rsid w:val="007E4163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A0FBB"/>
    <w:rsid w:val="009C4079"/>
    <w:rsid w:val="009E605A"/>
    <w:rsid w:val="00A03B13"/>
    <w:rsid w:val="00A04ECA"/>
    <w:rsid w:val="00A3376B"/>
    <w:rsid w:val="00A35EE7"/>
    <w:rsid w:val="00A42D5C"/>
    <w:rsid w:val="00A63C70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8DE"/>
    <w:rsid w:val="00B223F4"/>
    <w:rsid w:val="00B24868"/>
    <w:rsid w:val="00B26693"/>
    <w:rsid w:val="00B26E15"/>
    <w:rsid w:val="00B430D7"/>
    <w:rsid w:val="00B52DAF"/>
    <w:rsid w:val="00B60097"/>
    <w:rsid w:val="00B72BF0"/>
    <w:rsid w:val="00BA6B4A"/>
    <w:rsid w:val="00BC34F7"/>
    <w:rsid w:val="00BC35C7"/>
    <w:rsid w:val="00BD6552"/>
    <w:rsid w:val="00BE0CEB"/>
    <w:rsid w:val="00BE5D66"/>
    <w:rsid w:val="00C34832"/>
    <w:rsid w:val="00C430B3"/>
    <w:rsid w:val="00C52818"/>
    <w:rsid w:val="00C56740"/>
    <w:rsid w:val="00C85F97"/>
    <w:rsid w:val="00CD0386"/>
    <w:rsid w:val="00CD1970"/>
    <w:rsid w:val="00CD4269"/>
    <w:rsid w:val="00CD4480"/>
    <w:rsid w:val="00CD5653"/>
    <w:rsid w:val="00CD6820"/>
    <w:rsid w:val="00D0303C"/>
    <w:rsid w:val="00D215B2"/>
    <w:rsid w:val="00D3774B"/>
    <w:rsid w:val="00D54EBE"/>
    <w:rsid w:val="00D57BFA"/>
    <w:rsid w:val="00D915F3"/>
    <w:rsid w:val="00DC748F"/>
    <w:rsid w:val="00DD542C"/>
    <w:rsid w:val="00E051A4"/>
    <w:rsid w:val="00E24D88"/>
    <w:rsid w:val="00E41502"/>
    <w:rsid w:val="00E45FC6"/>
    <w:rsid w:val="00E810DD"/>
    <w:rsid w:val="00EB29D1"/>
    <w:rsid w:val="00EE3041"/>
    <w:rsid w:val="00EE4AE5"/>
    <w:rsid w:val="00F02C06"/>
    <w:rsid w:val="00F02CB4"/>
    <w:rsid w:val="00F2297D"/>
    <w:rsid w:val="00F52BB8"/>
    <w:rsid w:val="00F63FEB"/>
    <w:rsid w:val="00F7219F"/>
    <w:rsid w:val="00F77A4C"/>
    <w:rsid w:val="00F92C28"/>
    <w:rsid w:val="00F94552"/>
    <w:rsid w:val="00F969F6"/>
    <w:rsid w:val="00FB289F"/>
    <w:rsid w:val="00FC7DBD"/>
    <w:rsid w:val="00FD3A79"/>
    <w:rsid w:val="00FE7753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ongthidung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B0D6-882B-4BD2-9313-0C7FECF8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32</cp:revision>
  <cp:lastPrinted>2014-09-18T04:13:00Z</cp:lastPrinted>
  <dcterms:created xsi:type="dcterms:W3CDTF">2015-11-30T04:05:00Z</dcterms:created>
  <dcterms:modified xsi:type="dcterms:W3CDTF">2015-12-01T02:54:00Z</dcterms:modified>
</cp:coreProperties>
</file>